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DE6" w:rsidRPr="005E5DE6" w:rsidRDefault="005E5DE6" w:rsidP="005E5DE6">
      <w:pPr>
        <w:spacing w:after="0" w:line="240" w:lineRule="auto"/>
        <w:ind w:firstLine="637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5DE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Утверждено приказом</w:t>
      </w:r>
    </w:p>
    <w:p w:rsidR="005E5DE6" w:rsidRPr="005E5DE6" w:rsidRDefault="005E5DE6" w:rsidP="005E5DE6">
      <w:pPr>
        <w:spacing w:after="0" w:line="240" w:lineRule="auto"/>
        <w:ind w:firstLine="637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5DE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образования</w:t>
      </w:r>
    </w:p>
    <w:p w:rsidR="005E5DE6" w:rsidRPr="005E5DE6" w:rsidRDefault="005E5DE6" w:rsidP="005E5DE6">
      <w:pPr>
        <w:spacing w:after="0" w:line="240" w:lineRule="auto"/>
        <w:ind w:firstLine="637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5DE6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науки Республики Татарстан</w:t>
      </w:r>
    </w:p>
    <w:p w:rsidR="005E5DE6" w:rsidRPr="005E5DE6" w:rsidRDefault="003B129B" w:rsidP="005E5DE6">
      <w:pPr>
        <w:spacing w:after="0" w:line="240" w:lineRule="auto"/>
        <w:ind w:firstLine="637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 28.10.2021</w:t>
      </w:r>
      <w:r w:rsidR="005E5DE6" w:rsidRPr="005E5D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901B1C" w:rsidRPr="003B129B" w:rsidRDefault="003B129B" w:rsidP="005E5DE6">
      <w:pPr>
        <w:ind w:firstLine="6379"/>
        <w:jc w:val="both"/>
        <w:rPr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№ РФ 16-18936</w:t>
      </w:r>
    </w:p>
    <w:p w:rsidR="00D8103B" w:rsidRPr="00D8103B" w:rsidRDefault="00D8103B" w:rsidP="00C0513B">
      <w:pPr>
        <w:shd w:val="clear" w:color="auto" w:fill="FFFFFF"/>
        <w:spacing w:after="0" w:line="240" w:lineRule="auto"/>
        <w:ind w:right="960" w:firstLine="709"/>
        <w:jc w:val="center"/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</w:pPr>
      <w:r w:rsidRPr="00D810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Положение </w:t>
      </w:r>
      <w:r w:rsidRPr="00D8103B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о </w:t>
      </w:r>
      <w:r w:rsidRPr="00D810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школьном спортивном клубе</w:t>
      </w:r>
    </w:p>
    <w:p w:rsidR="00BF2E9B" w:rsidRDefault="00BF2E9B" w:rsidP="005B674E">
      <w:pPr>
        <w:shd w:val="clear" w:color="auto" w:fill="FFFFFF"/>
        <w:spacing w:after="0" w:line="240" w:lineRule="auto"/>
        <w:ind w:right="960"/>
        <w:jc w:val="center"/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Шахмайкинская</w:t>
      </w:r>
      <w:proofErr w:type="spellEnd"/>
      <w:r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СОШ </w:t>
      </w:r>
      <w:proofErr w:type="spellStart"/>
      <w:r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Новошешминского</w:t>
      </w:r>
      <w:proofErr w:type="spellEnd"/>
      <w:r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района РТ» </w:t>
      </w:r>
    </w:p>
    <w:p w:rsidR="00743D09" w:rsidRDefault="00BF2E9B" w:rsidP="005B674E">
      <w:pPr>
        <w:shd w:val="clear" w:color="auto" w:fill="FFFFFF"/>
        <w:spacing w:after="0" w:line="240" w:lineRule="auto"/>
        <w:ind w:right="960"/>
        <w:jc w:val="center"/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</w:t>
      </w:r>
      <w:r w:rsidR="00743D09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(полное наименование </w:t>
      </w:r>
      <w:r w:rsidR="005B674E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обще</w:t>
      </w:r>
      <w:r w:rsidR="00743D09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образовательной организации)</w:t>
      </w:r>
    </w:p>
    <w:p w:rsidR="00C0513B" w:rsidRPr="00D8103B" w:rsidRDefault="00C0513B" w:rsidP="00C0513B">
      <w:pPr>
        <w:shd w:val="clear" w:color="auto" w:fill="FFFFFF"/>
        <w:spacing w:after="0" w:line="240" w:lineRule="auto"/>
        <w:ind w:right="960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22A1" w:rsidRPr="00C0513B" w:rsidRDefault="005C531E" w:rsidP="005E5DE6">
      <w:pPr>
        <w:shd w:val="clear" w:color="auto" w:fill="FFFFFF"/>
        <w:tabs>
          <w:tab w:val="left" w:pos="851"/>
        </w:tabs>
        <w:spacing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Настоящий Порядок о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пределяет правила осуществления д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еятельно</w:t>
      </w:r>
      <w:r w:rsidR="009E22A1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школьного</w:t>
      </w:r>
      <w:r w:rsidR="00C12AE5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</w:t>
      </w:r>
      <w:r w:rsidR="009E22A1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</w:t>
      </w:r>
      <w:r w:rsidR="00C12AE5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клуб</w:t>
      </w:r>
      <w:r w:rsidR="009E22A1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ШСК)</w:t>
      </w:r>
      <w:r w:rsidR="009E22A1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F2E9B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«Динамо» МБОУ «</w:t>
      </w:r>
      <w:proofErr w:type="spellStart"/>
      <w:r w:rsidR="0018128D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Шахмайкинская</w:t>
      </w:r>
      <w:proofErr w:type="spellEnd"/>
      <w:r w:rsidR="0018128D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СОШ </w:t>
      </w:r>
      <w:proofErr w:type="spellStart"/>
      <w:r w:rsidR="0018128D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Новошешминского</w:t>
      </w:r>
      <w:proofErr w:type="spellEnd"/>
      <w:r w:rsidR="0018128D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района РТ</w:t>
      </w:r>
      <w:r w:rsidR="00BF2E9B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»</w:t>
      </w:r>
      <w:r w:rsidR="0018128D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</w:t>
      </w:r>
      <w:r w:rsidR="00743D09" w:rsidRPr="00743D09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(наименование </w:t>
      </w:r>
      <w:r w:rsidR="005B674E" w:rsidRPr="005B674E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общеобразовательной</w:t>
      </w:r>
      <w:r w:rsidR="00743D09" w:rsidRPr="00743D09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организации)</w:t>
      </w:r>
      <w:r w:rsidR="009E22A1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E2440" w:rsidRDefault="00C12AE5" w:rsidP="009E2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8B7BC8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8B7BC8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</w:t>
      </w:r>
      <w:proofErr w:type="gramEnd"/>
      <w:r w:rsidR="009E244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в качестве структурного подразделения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</w:t>
      </w: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(деятельность осуществляется в соответствии с законодательством Российской Федерации, регламентируется локальными актами общеобразовательной организации, а также разработанным и утверждённым Положением о ШСК;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либо </w:t>
      </w: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в виде общественного объединения без образования юридического лица (деятельность осуществляется в соответствии с законодательством Российской Федерации, в том числе в соответствии с Федеральным законом от 19 мая 1995 г. </w:t>
      </w:r>
      <w:r w:rsidR="00893F1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 </w:t>
      </w: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№ 82-ФЗ «Об общественных объединениях»).</w:t>
      </w:r>
    </w:p>
    <w:p w:rsidR="009E2440" w:rsidRDefault="009E2440" w:rsidP="00C051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531E" w:rsidRDefault="00C12AE5" w:rsidP="009E2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251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ШСК </w:t>
      </w:r>
      <w:r w:rsidR="008B7BC8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осуществляет свою деятельность в целях вовлечения </w:t>
      </w:r>
      <w:r w:rsidR="009E2440" w:rsidRPr="009E2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 в систематические занятия физической культурой, школьным и массовым спортом, формированию здорового образа жизни, а также развития и популяризации традиций </w:t>
      </w:r>
      <w:r w:rsidR="009E244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</w:t>
      </w:r>
      <w:r w:rsidR="009E2440" w:rsidRPr="009E2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области физической культуры и спорта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E2440" w:rsidRPr="00C0513B" w:rsidRDefault="009E2440" w:rsidP="009E2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531E" w:rsidRDefault="00C12AE5" w:rsidP="009E2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Основными</w:t>
      </w:r>
      <w:r w:rsidR="009E22A1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задачами деятельности </w:t>
      </w:r>
      <w:r w:rsidR="003717AA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9E22A1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тся: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вовлечение </w:t>
      </w:r>
      <w:proofErr w:type="gramStart"/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обучающихся</w:t>
      </w:r>
      <w:proofErr w:type="gramEnd"/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, в том числе с ограниченными возможностями здоровья, в систематические занятия физической культурой и спортом;</w:t>
      </w:r>
    </w:p>
    <w:p w:rsidR="0018128D" w:rsidRPr="0018128D" w:rsidRDefault="009E2440" w:rsidP="0018128D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организация и проведение спортивных, физкультурных и оздоровительных мероприятий в общеобразовательных организациях, реализующих программы начального общего, основного общего, среднего общего образования, в том числе этапов Всероссийских соревнований обучающихся по различным видам спорта, проводимых в </w:t>
      </w:r>
      <w:r w:rsid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</w:t>
      </w:r>
      <w:r w:rsidR="0018128D" w:rsidRPr="0018128D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/>
        </w:rPr>
        <w:t>МБОУ «</w:t>
      </w:r>
      <w:proofErr w:type="spellStart"/>
      <w:r w:rsidR="0018128D" w:rsidRPr="0018128D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/>
        </w:rPr>
        <w:t>Шахмайкинская</w:t>
      </w:r>
      <w:proofErr w:type="spellEnd"/>
      <w:r w:rsidR="0018128D" w:rsidRPr="0018128D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/>
        </w:rPr>
        <w:t xml:space="preserve"> СОШ </w:t>
      </w:r>
      <w:proofErr w:type="spellStart"/>
      <w:r w:rsidR="0018128D" w:rsidRPr="0018128D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/>
        </w:rPr>
        <w:t>Новошешминского</w:t>
      </w:r>
      <w:proofErr w:type="spellEnd"/>
      <w:r w:rsidR="0018128D" w:rsidRPr="0018128D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/>
        </w:rPr>
        <w:t xml:space="preserve"> района РТ» </w:t>
      </w:r>
    </w:p>
    <w:p w:rsidR="009E2440" w:rsidRPr="00E26C62" w:rsidRDefault="0018128D" w:rsidP="0018128D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</w:t>
      </w:r>
      <w:r w:rsidR="009E2440" w:rsidRPr="009E2440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(наименование </w:t>
      </w:r>
      <w:r w:rsidR="005B674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обще</w:t>
      </w:r>
      <w:r w:rsidR="009E2440" w:rsidRPr="009E2440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образовательной организации)</w:t>
      </w:r>
      <w:r w:rsidR="009E2440"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развитие волонтерского движения по организации массовых мероприятий и пропаганде здорового образа жизни;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повышение эффективности пропаганды идеи физической культуры, школьного и массового спорта и здорового образа жизни;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proofErr w:type="gramStart"/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lastRenderedPageBreak/>
        <w:t>содействие в создании условий для систематических занятий физической культурой (материально-технических, кадровых, психологических, маркетинговых (расширение спектра предлагаемых услуг).</w:t>
      </w:r>
      <w:proofErr w:type="gramEnd"/>
    </w:p>
    <w:p w:rsidR="009E2440" w:rsidRDefault="009E2440" w:rsidP="005E5DE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531E" w:rsidRPr="00C0513B" w:rsidRDefault="00C12AE5" w:rsidP="009E2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целях ре</w:t>
      </w:r>
      <w:r w:rsidR="009E22A1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ализации основных задач </w:t>
      </w:r>
      <w:r w:rsidR="003717AA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осуществляют: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организацию и проведение физкультурно-оздоровительной и спортивно-массовой работы, расширение спектра услуг секционной и досуговой работы, в том числе для лиц с ограниченными возможностями здоровья;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организацию и проведение социально-значимых мероприятий: Всероссийские спортивные соревнования (игры) школьников «Президентские состязания», «Президентские спортивные игры», «Игр школьных спортивных клубов», фестивали, акции;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организацию и проведение физкультурных и спортивных мероприятий, а также подготовку обучающихся к выполнению испытаний (тестов) Всероссийского физкультурно-спортивного комплекса «Готов к труду и обороне» (далее </w:t>
      </w:r>
      <w:r w:rsidR="00893F1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–</w:t>
      </w: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ВФСК ГТО);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подготовку и формирование команд </w:t>
      </w:r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МБОУ «</w:t>
      </w:r>
      <w:proofErr w:type="spellStart"/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Шахмайкинская</w:t>
      </w:r>
      <w:proofErr w:type="spellEnd"/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СОШ </w:t>
      </w:r>
      <w:proofErr w:type="spellStart"/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Новошешминского</w:t>
      </w:r>
      <w:proofErr w:type="spellEnd"/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района РТ» </w:t>
      </w:r>
      <w:r w:rsidRPr="009E2440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(наименование </w:t>
      </w:r>
      <w:r w:rsidR="005B674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обще</w:t>
      </w:r>
      <w:r w:rsidRPr="009E2440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образовательной организации)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</w:t>
      </w: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по видам спорта и обеспечение их участия в соревнованиях различного уровня организации;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поощрение обучающихся, добившихся высоких показателей в физкультурно-спортивной работе;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обновление форм и средств воспитания в области физической культуры и спорта для развития творческих, интеллектуальных и физических возможностей обучающихся;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обеспечение условий для индивидуализации обучения, профессиональной ориентации, выявления и поддержки обучающихся, проявивших выдающиеся способности в области физической культуры и спорта, в том числе для социализации обучающихся с ограниченными возможностями здоровья средствами физической культуры и спорта;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совершенствование комплексных мероприятий по повышению компетенций учителей физической культуры, педагогов дополнительного образования и других специалистов в области физической культуры и спорта;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развитие потенциала физкультурно-спортивной деятельности для профилактики вредных привычек, асоциального поведения, а также формирования антидопингового мировоззрения через взаимодействие с родительским сообществом;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расширение воспитательных возможностей информационных ресурсов, средств массовой информации, направленных на пропаганду занятий физической культурой и спортом, ведения здорового образа жизни, нравственных, духовных и гражданских ценностей,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представление администрации предложений по совершенствованию системы физической культуры и спорта, а также развитию материально-технической базы в </w:t>
      </w:r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lastRenderedPageBreak/>
        <w:t>МБОУ «</w:t>
      </w:r>
      <w:proofErr w:type="spellStart"/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Шахмайкинская</w:t>
      </w:r>
      <w:proofErr w:type="spellEnd"/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СОШ </w:t>
      </w:r>
      <w:proofErr w:type="spellStart"/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Новошешминского</w:t>
      </w:r>
      <w:proofErr w:type="spellEnd"/>
      <w:r w:rsidR="0018128D" w:rsidRPr="0018128D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района РТ» </w:t>
      </w:r>
      <w:r w:rsidRPr="009E2440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(наименование </w:t>
      </w:r>
      <w:r w:rsidR="005B674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обще</w:t>
      </w:r>
      <w:r w:rsidRPr="009E2440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образовательной организации)</w:t>
      </w: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;</w:t>
      </w:r>
    </w:p>
    <w:p w:rsidR="009E2440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E26C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организацию и проведение информационной и пропагандистской деятельности, воспитание физических и морально-волевых качеств, социальной активности школьного сообщества, включая меры по популяризации социально-значимых мероприятий: Всероссийских спортивных соревнований (игр) школьников «Президентские состязания», «Президентские спортивные игры», «Игр школьных спортивных клубов», фестивали, ВФСК ГТО, акции и иных.</w:t>
      </w:r>
    </w:p>
    <w:p w:rsidR="009E2440" w:rsidRPr="00E26C62" w:rsidRDefault="009E2440" w:rsidP="009E2440">
      <w:pPr>
        <w:shd w:val="clear" w:color="auto" w:fill="FFFFFF"/>
        <w:tabs>
          <w:tab w:val="left" w:pos="851"/>
        </w:tabs>
        <w:spacing w:after="0" w:line="240" w:lineRule="auto"/>
        <w:ind w:right="-1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p w:rsidR="005C531E" w:rsidRPr="00C0513B" w:rsidRDefault="00C12AE5" w:rsidP="005E5D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целях реализации дополнительных общеобразовательных программ, организации </w:t>
      </w:r>
      <w:proofErr w:type="spellStart"/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внеучебного</w:t>
      </w:r>
      <w:proofErr w:type="spellEnd"/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времени обучающихся и создания наиболее благоприятного р</w:t>
      </w:r>
      <w:r w:rsidR="00EB134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ежима для их обучения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</w:t>
      </w:r>
      <w:r w:rsidR="00EB134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т свою деятельность в течение всего учебного года, включая каникулы, в соответствии</w:t>
      </w:r>
      <w:r w:rsidR="00EB134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расписанием занятий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C531E" w:rsidRPr="00C0513B" w:rsidRDefault="005C531E" w:rsidP="005E5D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Утверждение расписания занятий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по представлению пед</w:t>
      </w:r>
      <w:r w:rsidR="00EB134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агогических работников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учетом пожеланий обучающихся, родителей (законных представителей) несовершеннолетних обучающихся и возрастных особенностей обучающихся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учетом состояния их здоровья.</w:t>
      </w:r>
    </w:p>
    <w:p w:rsidR="005C531E" w:rsidRDefault="005C531E" w:rsidP="00C051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Утверждение расписания занятий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созданного в качестве структурного подразделения</w:t>
      </w:r>
      <w:r w:rsidR="00C00212" w:rsidRPr="00C00212">
        <w:t xml:space="preserve"> </w:t>
      </w:r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Шахмайкинская</w:t>
      </w:r>
      <w:proofErr w:type="spellEnd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spellStart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Новошешминского</w:t>
      </w:r>
      <w:proofErr w:type="spellEnd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РТ» 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3D09" w:rsidRP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(наименование </w:t>
      </w:r>
      <w:r w:rsidR="005B674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743D09" w:rsidRP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организации)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осуществляется руководителем образовательной организации.</w:t>
      </w:r>
    </w:p>
    <w:p w:rsidR="005E5DE6" w:rsidRPr="00C0513B" w:rsidRDefault="005E5DE6" w:rsidP="005E5DE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5DE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Утверждение расписания занятий спортивного клуба, созданного в виде общественного объединения, осуществляется руководителем спортивного клуба.</w:t>
      </w:r>
    </w:p>
    <w:p w:rsidR="005C531E" w:rsidRPr="00C0513B" w:rsidRDefault="004B0F0E" w:rsidP="005E5DE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наличии необходимых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материально-технических условий, в целях 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укрепления здоровья могут заниматься совместно с </w:t>
      </w:r>
      <w:proofErr w:type="gramStart"/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педагогические работники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персонал</w:t>
      </w:r>
      <w:r w:rsidR="00C00212" w:rsidRPr="00C00212">
        <w:t xml:space="preserve"> </w:t>
      </w:r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Шахмайкинская</w:t>
      </w:r>
      <w:proofErr w:type="spellEnd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spellStart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Новошешминского</w:t>
      </w:r>
      <w:proofErr w:type="spellEnd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РТ»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3D09" w:rsidRP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(наименование </w:t>
      </w:r>
      <w:r w:rsidR="005B674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743D09" w:rsidRP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организации)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C531E" w:rsidRPr="00C0513B" w:rsidRDefault="004B0F0E" w:rsidP="00C051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 свою структуру с учетом пожеланий обучающихся, родителей (законных представителей) несовершеннолетних обучающихся и пед</w:t>
      </w:r>
      <w:r w:rsidR="00806C1A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агогических работников</w:t>
      </w:r>
      <w:r w:rsidR="00C00212" w:rsidRP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Шахмайкинская</w:t>
      </w:r>
      <w:proofErr w:type="spellEnd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spellStart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Новошешминского</w:t>
      </w:r>
      <w:proofErr w:type="spellEnd"/>
      <w:r w:rsidR="00C00212" w:rsidRPr="00C002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РТ» </w:t>
      </w:r>
      <w:r w:rsidR="00743D09" w:rsidRP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(наименование </w:t>
      </w:r>
      <w:r w:rsidR="005B674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743D09" w:rsidRP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организации)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C531E" w:rsidRPr="00C0513B" w:rsidRDefault="005C531E" w:rsidP="00C051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организации работы </w:t>
      </w:r>
      <w:r w:rsidR="00743D09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методы и средства выбираются в соответствии со спецификой основных направлений деятельности, а также возрастом обучающихся с учетом состояния их здоровья.</w:t>
      </w:r>
    </w:p>
    <w:p w:rsidR="005C531E" w:rsidRPr="00C0513B" w:rsidRDefault="004B0F0E" w:rsidP="005E5DE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</w:t>
      </w:r>
      <w:r w:rsidR="00806C1A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новными формами работы 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занятия в секциях, группах и командах, комплектующихся с учетом пола, возраста, уровня физической и спортивно-технической подготовки, а также состояния здоровья обучающихся.</w:t>
      </w:r>
    </w:p>
    <w:p w:rsidR="005C531E" w:rsidRPr="00C0513B" w:rsidRDefault="004B0F0E" w:rsidP="005E5DE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Непосредственное проведение занятий в 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педагогическими работниками, тренерами и другими специалистами в области физической культуры и спорта.</w:t>
      </w:r>
    </w:p>
    <w:p w:rsidR="005C531E" w:rsidRPr="00C0513B" w:rsidRDefault="004B0F0E" w:rsidP="00C051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11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Занятия в 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осуществляются на условиях, определяемых локальными но</w:t>
      </w:r>
      <w:r w:rsidR="00806C1A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рмативными актами </w:t>
      </w:r>
      <w:proofErr w:type="spellStart"/>
      <w:r w:rsidR="003B129B">
        <w:rPr>
          <w:rFonts w:ascii="Times New Roman" w:eastAsia="Times New Roman" w:hAnsi="Times New Roman" w:cs="Times New Roman"/>
          <w:sz w:val="28"/>
          <w:szCs w:val="28"/>
          <w:lang w:eastAsia="ru-RU"/>
        </w:rPr>
        <w:t>Шахмайкинская</w:t>
      </w:r>
      <w:proofErr w:type="spellEnd"/>
      <w:r w:rsidR="003B1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spellStart"/>
      <w:r w:rsidR="003B129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Новошешминского</w:t>
      </w:r>
      <w:proofErr w:type="spellEnd"/>
      <w:r w:rsidR="003B1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r w:rsidR="00EC6051" w:rsidRP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(наименование </w:t>
      </w:r>
      <w:r w:rsidR="005B674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EC6051" w:rsidRP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организации)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C531E" w:rsidRPr="00C0513B" w:rsidRDefault="005C531E" w:rsidP="00C051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занятиям в 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допускаются:</w:t>
      </w:r>
    </w:p>
    <w:p w:rsidR="005C531E" w:rsidRPr="00C0513B" w:rsidRDefault="005C531E" w:rsidP="00C051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несовершеннолетние обучающиеся, представившие на имя руководителя 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письменное заявление от их родителей (законных представителей), а также медицинскую справку, в которой указываются сведения о состоянии их здоровья;</w:t>
      </w:r>
    </w:p>
    <w:p w:rsidR="005C531E" w:rsidRPr="00C0513B" w:rsidRDefault="005C531E" w:rsidP="005E5DE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обучающиеся, представившие на имя руководителя 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письменное заявление, а также медицинскую справку, в которой указываются сведения о состоянии их здоровья.</w:t>
      </w:r>
    </w:p>
    <w:p w:rsidR="005C531E" w:rsidRPr="00C0513B" w:rsidRDefault="004B0F0E" w:rsidP="005E5DE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5C531E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иметь собственное название, эмблему, наградную атрибутику, спортивную форму.</w:t>
      </w:r>
    </w:p>
    <w:p w:rsidR="005C531E" w:rsidRPr="00C0513B" w:rsidRDefault="005C531E" w:rsidP="00C051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 целью </w:t>
      </w:r>
      <w:r w:rsidR="00806C1A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развития деятельности 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ШСК</w:t>
      </w:r>
      <w:r w:rsidR="00C34ED0"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="003B129B">
        <w:rPr>
          <w:rFonts w:ascii="Times New Roman" w:eastAsia="Times New Roman" w:hAnsi="Times New Roman" w:cs="Times New Roman"/>
          <w:sz w:val="28"/>
          <w:szCs w:val="28"/>
          <w:lang w:eastAsia="ru-RU"/>
        </w:rPr>
        <w:t>Шахмайкинская</w:t>
      </w:r>
      <w:proofErr w:type="spellEnd"/>
      <w:r w:rsidR="003B1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spellStart"/>
      <w:r w:rsidR="003B129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Новошешминского</w:t>
      </w:r>
      <w:proofErr w:type="spellEnd"/>
      <w:r w:rsidR="003B1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r w:rsidR="00EC6051" w:rsidRP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(наименование </w:t>
      </w:r>
      <w:r w:rsidR="005B674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EC6051" w:rsidRP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организации)</w:t>
      </w:r>
      <w:r w:rsidR="00EC6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513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быть созданы необходимые условия для их функционирования.</w:t>
      </w:r>
    </w:p>
    <w:p w:rsidR="000E7008" w:rsidRPr="00C0513B" w:rsidRDefault="000E7008" w:rsidP="00C0513B">
      <w:pPr>
        <w:spacing w:after="0"/>
        <w:ind w:firstLine="709"/>
        <w:jc w:val="both"/>
        <w:rPr>
          <w:sz w:val="28"/>
          <w:szCs w:val="28"/>
        </w:rPr>
      </w:pPr>
      <w:bookmarkStart w:id="0" w:name="_GoBack"/>
      <w:bookmarkEnd w:id="0"/>
    </w:p>
    <w:sectPr w:rsidR="000E7008" w:rsidRPr="00C0513B" w:rsidSect="00C0513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36A7"/>
    <w:rsid w:val="000E7008"/>
    <w:rsid w:val="0018128D"/>
    <w:rsid w:val="003717AA"/>
    <w:rsid w:val="003B129B"/>
    <w:rsid w:val="003E28C6"/>
    <w:rsid w:val="004251D7"/>
    <w:rsid w:val="004B0F0E"/>
    <w:rsid w:val="004E78DA"/>
    <w:rsid w:val="005B674E"/>
    <w:rsid w:val="005C531E"/>
    <w:rsid w:val="005E5DE6"/>
    <w:rsid w:val="0066758D"/>
    <w:rsid w:val="00743D09"/>
    <w:rsid w:val="00806C1A"/>
    <w:rsid w:val="00864145"/>
    <w:rsid w:val="008653C8"/>
    <w:rsid w:val="00893F12"/>
    <w:rsid w:val="008B7BC8"/>
    <w:rsid w:val="008E1FE7"/>
    <w:rsid w:val="00901B1C"/>
    <w:rsid w:val="009E22A1"/>
    <w:rsid w:val="009E2440"/>
    <w:rsid w:val="00BD0BB5"/>
    <w:rsid w:val="00BF2E9B"/>
    <w:rsid w:val="00C00212"/>
    <w:rsid w:val="00C0513B"/>
    <w:rsid w:val="00C12AE5"/>
    <w:rsid w:val="00C34ED0"/>
    <w:rsid w:val="00D8103B"/>
    <w:rsid w:val="00DF7D28"/>
    <w:rsid w:val="00E42B9E"/>
    <w:rsid w:val="00E636A7"/>
    <w:rsid w:val="00E80628"/>
    <w:rsid w:val="00EB134E"/>
    <w:rsid w:val="00EC6051"/>
    <w:rsid w:val="00FE03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1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1194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Тавели</dc:creator>
  <cp:keywords/>
  <dc:description/>
  <cp:lastModifiedBy>Рустям</cp:lastModifiedBy>
  <cp:revision>34</cp:revision>
  <dcterms:created xsi:type="dcterms:W3CDTF">2015-10-12T05:14:00Z</dcterms:created>
  <dcterms:modified xsi:type="dcterms:W3CDTF">2022-02-18T07:00:00Z</dcterms:modified>
</cp:coreProperties>
</file>